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15" w:rsidRDefault="00E14615" w:rsidP="00E14615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44"/>
          <w:szCs w:val="44"/>
          <w:lang w:eastAsia="ru-RU"/>
        </w:rPr>
        <w:pict>
          <v:rect id="_x0000_s1028" style="position:absolute;left:0;text-align:left;margin-left:535.05pt;margin-top:-21.55pt;width:246pt;height:239.25pt;z-index:251659264" stroked="f">
            <v:textbox>
              <w:txbxContent>
                <w:p w:rsidR="00E14615" w:rsidRDefault="00E14615">
                  <w:r w:rsidRPr="00E14615">
                    <w:drawing>
                      <wp:inline distT="0" distB="0" distL="0" distR="0">
                        <wp:extent cx="2510818" cy="2276475"/>
                        <wp:effectExtent l="19050" t="0" r="3782" b="0"/>
                        <wp:docPr id="3" name="Рисунок 2" descr="C:\Users\LABOR\Desktop\фотографии временные\70_l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ABOR\Desktop\фотографии временные\70_le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4654" cy="22708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62BBB" w:rsidRPr="00FC7A89" w:rsidRDefault="00EB39D7" w:rsidP="00E14615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FC7A89">
        <w:rPr>
          <w:rFonts w:ascii="Times New Roman" w:hAnsi="Times New Roman" w:cs="Times New Roman"/>
          <w:b/>
          <w:noProof/>
          <w:color w:val="17365D" w:themeColor="text2" w:themeShade="BF"/>
          <w:sz w:val="44"/>
          <w:szCs w:val="44"/>
          <w:lang w:eastAsia="ru-RU"/>
        </w:rPr>
        <w:pict>
          <v:rect id="_x0000_s1026" style="position:absolute;left:0;text-align:left;margin-left:697.05pt;margin-top:-24.65pt;width:66pt;height:49.5pt;z-index:251658240" stroked="f">
            <v:textbox>
              <w:txbxContent>
                <w:p w:rsidR="009E1E12" w:rsidRDefault="009E1E12"/>
              </w:txbxContent>
            </v:textbox>
          </v:rect>
        </w:pict>
      </w:r>
      <w:r w:rsidR="00762BBB" w:rsidRPr="00FC7A89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Тяжёлый бой</w:t>
      </w:r>
      <w:r w:rsidR="00AB09CD" w:rsidRPr="00FC7A89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.</w:t>
      </w:r>
      <w:r w:rsidR="00E14615" w:rsidRPr="00E14615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</w:t>
      </w:r>
    </w:p>
    <w:p w:rsidR="00762BBB" w:rsidRPr="00FC7A89" w:rsidRDefault="00762BBB" w:rsidP="00E14615">
      <w:pPr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FC7A89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Окопный бой</w:t>
      </w:r>
      <w:r w:rsidR="00AB09CD" w:rsidRPr="00FC7A89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.</w:t>
      </w:r>
    </w:p>
    <w:p w:rsidR="00762BBB" w:rsidRPr="00FC7A89" w:rsidRDefault="00762BBB" w:rsidP="00E14615">
      <w:pPr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FC7A89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И пушки бьют наперебой.</w:t>
      </w:r>
      <w:r w:rsidR="00E14615" w:rsidRPr="00E14615">
        <w:rPr>
          <w:noProof/>
          <w:lang w:eastAsia="ru-RU"/>
        </w:rPr>
        <w:t xml:space="preserve"> </w:t>
      </w:r>
    </w:p>
    <w:p w:rsidR="00762BBB" w:rsidRPr="00FC7A89" w:rsidRDefault="00762BBB" w:rsidP="00E14615">
      <w:pPr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FC7A89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Нам больно, холодно и страшно</w:t>
      </w:r>
      <w:r w:rsidR="00AB09CD" w:rsidRPr="00FC7A89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,</w:t>
      </w:r>
      <w:bookmarkStart w:id="0" w:name="_GoBack"/>
      <w:bookmarkEnd w:id="0"/>
    </w:p>
    <w:p w:rsidR="00762BBB" w:rsidRPr="00FC7A89" w:rsidRDefault="00762BBB" w:rsidP="00E14615">
      <w:pPr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FC7A89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И смерть нас ждёт из</w:t>
      </w:r>
      <w:r w:rsidR="00AB09CD" w:rsidRPr="00FC7A89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-</w:t>
      </w:r>
      <w:r w:rsidRPr="00FC7A89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за угла,</w:t>
      </w:r>
    </w:p>
    <w:p w:rsidR="00762BBB" w:rsidRPr="00FC7A89" w:rsidRDefault="00AB09CD" w:rsidP="00E14615">
      <w:pPr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FC7A89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Но знаем:</w:t>
      </w:r>
      <w:r w:rsidR="00762BBB" w:rsidRPr="00FC7A89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за русским войском</w:t>
      </w:r>
    </w:p>
    <w:p w:rsidR="00762BBB" w:rsidRPr="00FC7A89" w:rsidRDefault="00762BBB" w:rsidP="00E14615">
      <w:pPr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FC7A89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Стоит вся р</w:t>
      </w:r>
      <w:r w:rsidR="00AB09CD" w:rsidRPr="00FC7A89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одная</w:t>
      </w:r>
      <w:r w:rsidRPr="00FC7A89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земля.</w:t>
      </w:r>
    </w:p>
    <w:p w:rsidR="00762BBB" w:rsidRPr="00FC7A89" w:rsidRDefault="00762BBB" w:rsidP="00E14615">
      <w:pPr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FC7A89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Солдат простых нас очень много,</w:t>
      </w:r>
    </w:p>
    <w:p w:rsidR="00762BBB" w:rsidRPr="00FC7A89" w:rsidRDefault="00762BBB" w:rsidP="00E14615">
      <w:pPr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FC7A89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И на земле и под землёй,</w:t>
      </w:r>
    </w:p>
    <w:p w:rsidR="00762BBB" w:rsidRPr="00FC7A89" w:rsidRDefault="00762BBB" w:rsidP="00E14615">
      <w:pPr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FC7A89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Но</w:t>
      </w:r>
      <w:r w:rsidR="00AB09CD" w:rsidRPr="00FC7A89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,</w:t>
      </w:r>
      <w:r w:rsidRPr="00FC7A89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 даже стоя у могилы</w:t>
      </w:r>
      <w:r w:rsidR="00AB09CD" w:rsidRPr="00FC7A89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,</w:t>
      </w:r>
    </w:p>
    <w:p w:rsidR="00762BBB" w:rsidRPr="00FC7A89" w:rsidRDefault="00762BBB" w:rsidP="00E14615">
      <w:pPr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</w:rPr>
      </w:pPr>
      <w:r w:rsidRPr="00FC7A89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 xml:space="preserve">Врагу </w:t>
      </w:r>
      <w:r w:rsidR="009E1E12" w:rsidRPr="00FC7A89">
        <w:rPr>
          <w:rFonts w:ascii="Times New Roman" w:hAnsi="Times New Roman" w:cs="Times New Roman"/>
          <w:color w:val="17365D" w:themeColor="text2" w:themeShade="BF"/>
          <w:sz w:val="44"/>
          <w:szCs w:val="44"/>
        </w:rPr>
        <w:t>дадим мы смертный бой.</w:t>
      </w:r>
    </w:p>
    <w:p w:rsidR="009E1E12" w:rsidRPr="00FC7A89" w:rsidRDefault="009E1E12">
      <w:pPr>
        <w:rPr>
          <w:rFonts w:ascii="Times New Roman" w:hAnsi="Times New Roman" w:cs="Times New Roman"/>
          <w:color w:val="17365D" w:themeColor="text2" w:themeShade="BF"/>
          <w:sz w:val="28"/>
          <w:szCs w:val="48"/>
        </w:rPr>
      </w:pPr>
    </w:p>
    <w:p w:rsidR="009E1E12" w:rsidRPr="00FC7A89" w:rsidRDefault="00FC7A89" w:rsidP="00FC7A89">
      <w:pPr>
        <w:ind w:firstLine="5103"/>
        <w:jc w:val="right"/>
        <w:rPr>
          <w:rFonts w:ascii="Times New Roman" w:hAnsi="Times New Roman" w:cs="Times New Roman"/>
          <w:sz w:val="44"/>
          <w:szCs w:val="44"/>
        </w:rPr>
      </w:pPr>
      <w:r w:rsidRPr="00FC7A89">
        <w:rPr>
          <w:rFonts w:ascii="Times New Roman" w:hAnsi="Times New Roman" w:cs="Times New Roman"/>
          <w:sz w:val="44"/>
          <w:szCs w:val="44"/>
        </w:rPr>
        <w:t xml:space="preserve">Георгий </w:t>
      </w:r>
      <w:proofErr w:type="spellStart"/>
      <w:r w:rsidRPr="00FC7A89">
        <w:rPr>
          <w:rFonts w:ascii="Times New Roman" w:hAnsi="Times New Roman" w:cs="Times New Roman"/>
          <w:sz w:val="44"/>
          <w:szCs w:val="44"/>
        </w:rPr>
        <w:t>Джукич</w:t>
      </w:r>
      <w:proofErr w:type="spellEnd"/>
      <w:r w:rsidRPr="00FC7A89">
        <w:rPr>
          <w:rFonts w:ascii="Times New Roman" w:hAnsi="Times New Roman" w:cs="Times New Roman"/>
          <w:sz w:val="44"/>
          <w:szCs w:val="44"/>
        </w:rPr>
        <w:t>, 7 класс</w:t>
      </w:r>
    </w:p>
    <w:sectPr w:rsidR="009E1E12" w:rsidRPr="00FC7A89" w:rsidSect="00E14615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2BBB"/>
    <w:rsid w:val="00137B62"/>
    <w:rsid w:val="003E4326"/>
    <w:rsid w:val="00461ACE"/>
    <w:rsid w:val="0058486B"/>
    <w:rsid w:val="00762BBB"/>
    <w:rsid w:val="009E1E12"/>
    <w:rsid w:val="00AB09CD"/>
    <w:rsid w:val="00CE30C5"/>
    <w:rsid w:val="00E14615"/>
    <w:rsid w:val="00E50553"/>
    <w:rsid w:val="00EB39D7"/>
    <w:rsid w:val="00FC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LABOR</cp:lastModifiedBy>
  <cp:revision>7</cp:revision>
  <dcterms:created xsi:type="dcterms:W3CDTF">2015-05-04T11:09:00Z</dcterms:created>
  <dcterms:modified xsi:type="dcterms:W3CDTF">2015-05-07T08:56:00Z</dcterms:modified>
</cp:coreProperties>
</file>